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E65EC" w14:textId="77777777" w:rsidR="00234262" w:rsidRPr="000B5AC6" w:rsidRDefault="000B5AC6" w:rsidP="35D5D893">
      <w:pPr>
        <w:ind w:hanging="1"/>
        <w:jc w:val="center"/>
        <w:rPr>
          <w:b/>
          <w:bCs/>
          <w:sz w:val="28"/>
          <w:szCs w:val="28"/>
          <w:lang w:val="et-EE"/>
        </w:rPr>
      </w:pPr>
      <w:r w:rsidRPr="35D5D893">
        <w:rPr>
          <w:b/>
          <w:bCs/>
          <w:sz w:val="28"/>
          <w:szCs w:val="28"/>
          <w:lang w:val="et-EE"/>
        </w:rPr>
        <w:t xml:space="preserve">Uuringus osaleja lapsevanema või lapse seadusliku esindaja </w:t>
      </w:r>
    </w:p>
    <w:p w14:paraId="6D1E65ED" w14:textId="77777777" w:rsidR="00234262" w:rsidRPr="000B5AC6" w:rsidRDefault="000B5AC6" w:rsidP="35D5D893">
      <w:pPr>
        <w:ind w:hanging="1"/>
        <w:jc w:val="center"/>
        <w:rPr>
          <w:b/>
          <w:bCs/>
          <w:sz w:val="26"/>
          <w:szCs w:val="26"/>
          <w:lang w:val="et-EE"/>
        </w:rPr>
      </w:pPr>
      <w:r w:rsidRPr="35D5D893">
        <w:rPr>
          <w:b/>
          <w:bCs/>
          <w:sz w:val="28"/>
          <w:szCs w:val="28"/>
          <w:lang w:val="et-EE"/>
        </w:rPr>
        <w:t>informeerimise ja teadliku nõusoleku vorm</w:t>
      </w:r>
    </w:p>
    <w:p w14:paraId="6D1E65EE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EF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teie last osalema Tartu ülikooli keeleteadlaste </w:t>
      </w:r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projekti „</w:t>
      </w:r>
      <w:proofErr w:type="spellStart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Digiajastu</w:t>
      </w:r>
      <w:proofErr w:type="spellEnd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keel: suulised ja </w:t>
      </w:r>
      <w:proofErr w:type="spellStart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(DAK)“ uuringus. See on jätkuprojekt Eesti teismeliste keele uuringule </w:t>
      </w:r>
      <w:proofErr w:type="spellStart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TeKE</w:t>
      </w:r>
      <w:proofErr w:type="spellEnd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.</w:t>
      </w:r>
    </w:p>
    <w:p w14:paraId="6D1E65F0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5F1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Uuringu kirjeldus</w:t>
      </w:r>
    </w:p>
    <w:p w14:paraId="6D1E65F2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Uuringu eesmärk on Eesti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teismeliste keele kogumine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ja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uurimine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TeKE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on Eestis esimese teismeliste keelekasutust süsteemselt käsitlev uuring, mis aitab paremini mõista k</w:t>
      </w:r>
      <w:r w:rsidR="03E66F3F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eele varieerumist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ja noorte keelekasutust. </w:t>
      </w:r>
      <w:r w:rsidR="2F075F37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DAK jätkab seda tööd.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Viimase nelja aasta jooksul oleme kogunud suulisi ja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teismeliste vahel, et koostada tekstikorpused, mille abil saab läbi viia teadusuuringuid (vt sisu.ut.ee/</w:t>
      </w:r>
      <w:proofErr w:type="spellStart"/>
      <w:r w:rsidR="4FCA476F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dak</w:t>
      </w:r>
      <w:proofErr w:type="spellEnd"/>
      <w:r w:rsidR="4FCA476F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/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). Hetkel kogume juurde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, sest praegune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tšätikorpus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on hulga keelenähtuste uurimiseks liiga väike. Just seetõttu Sinu poole pöördumegi. </w:t>
      </w:r>
    </w:p>
    <w:p w14:paraId="6D1E65F3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4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Osalemine</w:t>
      </w:r>
    </w:p>
    <w:p w14:paraId="6D1E65F5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Teie last osalema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osalejana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Praegusel juhul on “keelejuhiks” Teie lapse sõber, kes soovib saata meie projektile </w:t>
      </w:r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kirjalikku </w:t>
      </w:r>
      <w:proofErr w:type="spellStart"/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tšätisõnumi</w:t>
      </w:r>
      <w:proofErr w:type="spellEnd"/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vestlust ehk </w:t>
      </w:r>
      <w:proofErr w:type="spellStart"/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tšätti</w:t>
      </w:r>
      <w:proofErr w:type="spellEnd"/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, mis on toimunud kuu aja jooksul ajavahemikus 2020–2024.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Kui annate selle vestluse saatmiseks loa, siis eraldame kummastki vestlusest segmendi, milles on 200 kõnevooru ehk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tšätikeskkonna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sõnumit, ning </w:t>
      </w:r>
      <w:r w:rsidRPr="35D5D893">
        <w:rPr>
          <w:rFonts w:ascii="Times New Roman" w:eastAsia="Times New Roman" w:hAnsi="Times New Roman" w:cs="Times New Roman"/>
          <w:sz w:val="24"/>
          <w:szCs w:val="24"/>
          <w:u w:val="single"/>
          <w:lang w:val="et-EE"/>
        </w:rPr>
        <w:t>eemaldame sellest kõik vihjed osalejate isikutele ja/või nende lähedastele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. Lapse isik ei ole seega otsesel moel tuvastatav. Ka isiku- ja kontaktandmed hävitatakse uuringu lõpus (</w:t>
      </w:r>
      <w:r w:rsidR="5ABB0CD3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jaanuar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202</w:t>
      </w:r>
      <w:r w:rsidR="39808B6E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). Säilib risk, et kaudsel moel võimaldab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sisu rääkija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identifiseerida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</w:p>
    <w:p w14:paraId="6D1E65F6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7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Vestlustel põhinevat korpust hoiustatakse Tartu Ülikooli parooliga kaitstud serveris ning arhiveeritakse ülikooli digitaalses andmehoidlas. Seda jagatakse uurijatega vaid taotluse alusel ja piiratud ajaks: rahuldatud juurdepääsu taotlus võimaldab andmeid kasutada ühe kuu jooksul. Piiranguta pääsevad uurijad ligi andmetele vaid tükiti ehk otsingut teostades on võimalik korraga näha vaid 10sõnalist segmenti, mitte aga terviktekste.</w:t>
      </w:r>
    </w:p>
    <w:p w14:paraId="6D1E65F8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9" w14:textId="3E19AF2A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bookmarkStart w:id="0" w:name="_GoBack"/>
      <w:bookmarkEnd w:id="0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Uuringus osalemine on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vabatahtlik ja ohutu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Et osalejad on alaealised, siis on vajalik Teie nõusolek. Samuti küsime nõusolekut Teie lapselt eraldi vormiga. Kumbki antud nõusolek aga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ei kohusta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last osalema ning ta võib ka pärast nõusoleku andmist soovi korral 202</w:t>
      </w:r>
      <w:r w:rsidR="694EFEAF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aasta 1. jaanuarini paluda endaga seotud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meie andmetest eemaldada (pärast seda kuupäeva pole see enam võimalik, sest kustutame last identifitseerivad failid).</w:t>
      </w:r>
    </w:p>
    <w:p w14:paraId="6D1E65FA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B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Projekti töörühma juhib Tartu Ülikooli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psühholingvistika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professor Virve-Anneli Vihman (PhD), kellel on aastatepikkune kogemus keeleomandamise, laste- ja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noortekeele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uurijana. Isikuandmete vastutav töötleja on Tartu Ülikool.</w:t>
      </w:r>
    </w:p>
    <w:p w14:paraId="6D1E65FC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D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E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F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0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1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2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3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4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5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6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***************************************************************************</w:t>
      </w:r>
    </w:p>
    <w:p w14:paraId="6D1E6607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lastRenderedPageBreak/>
        <w:t>Kui olete nõus, et teie (esindatav) laps osaleb uuringus, palun täitke ning tagastage käesolev nõusolekuvorm allkirjastatud kujul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Võid kas paberile printida, allkirjastada ja saata meile sellest foto või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skännitud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koopia, või siis digitaalselt allkirjastada ID kaardiga. </w:t>
      </w:r>
    </w:p>
    <w:p w14:paraId="6D1E6608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9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Mina, …………………………………………………………………. /ees- ja perekonnanimi/ olen nõus, et minu (esindatav) laps,………………………………………............... /ees- ja perekonnanimi/ osaleb </w:t>
      </w:r>
      <w:r w:rsidR="558BB6AC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projekti „</w:t>
      </w:r>
      <w:proofErr w:type="spellStart"/>
      <w:r w:rsidR="558BB6AC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Digiajastu</w:t>
      </w:r>
      <w:proofErr w:type="spellEnd"/>
      <w:r w:rsidR="558BB6AC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keel: suulised ja </w:t>
      </w:r>
      <w:proofErr w:type="spellStart"/>
      <w:r w:rsidR="558BB6AC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="558BB6AC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(DAK)“ uuringus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ning et tema andmeid kasutatakse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pseudonümiseeritud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kujul uurimistöös ja jagatakse piiratud juurdepääsuga</w:t>
      </w:r>
    </w:p>
    <w:p w14:paraId="6D1E660A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B" w14:textId="77777777" w:rsidR="602A13B3" w:rsidRDefault="602A13B3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Lapsevanema/lapse seadusliku esindaja allkiri ja kuupäev:</w:t>
      </w:r>
    </w:p>
    <w:p w14:paraId="6D1E660C" w14:textId="77777777" w:rsidR="602A13B3" w:rsidRDefault="602A13B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....................................................................................................................................................</w:t>
      </w:r>
    </w:p>
    <w:p w14:paraId="6D1E660D" w14:textId="77777777" w:rsidR="35D5D893" w:rsidRDefault="35D5D89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60E" w14:textId="77777777" w:rsidR="602A13B3" w:rsidRDefault="602A13B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Kuupäev: ....................................................................................................................................</w:t>
      </w:r>
    </w:p>
    <w:p w14:paraId="6D1E660F" w14:textId="77777777" w:rsidR="35D5D893" w:rsidRDefault="35D5D89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610" w14:textId="77777777" w:rsidR="602A13B3" w:rsidRDefault="602A13B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Keelejuhti informeerinud uurija nimi ja allkiri: .........................................................................</w:t>
      </w:r>
    </w:p>
    <w:p w14:paraId="6D1E6611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2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3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4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Kui Teil tekib küsimusi seoses uuritava õigustega, siis palume pöörduda Tartu Ülikooli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inimuuringute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eetika komitee poole e-posti aadressil eetikakomitee@ut.ee või tel 737 6215. Andmekaitseliste küsimuste korral palume pöörduda Andmekaitse Inspektsiooni poole tel 5620 2341.</w:t>
      </w:r>
    </w:p>
    <w:p w14:paraId="6D1E6615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6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Uuringuga seotud küsimuste osas võib pöörduda järgmiste inimeste poole:</w:t>
      </w:r>
    </w:p>
    <w:p w14:paraId="6D1E6617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8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Kristel Algvere</w:t>
      </w:r>
    </w:p>
    <w:p w14:paraId="6D1E6619" w14:textId="77777777" w:rsidR="698C4656" w:rsidRDefault="00164671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et-EE"/>
        </w:rPr>
      </w:pPr>
      <w:hyperlink r:id="rId4">
        <w:r w:rsidR="698C4656" w:rsidRPr="35D5D89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kristel.algvere@ut.ee</w:t>
        </w:r>
      </w:hyperlink>
    </w:p>
    <w:p w14:paraId="6D1E661A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+372 5851 2675</w:t>
      </w:r>
    </w:p>
    <w:p w14:paraId="6D1E661B" w14:textId="77777777" w:rsidR="35D5D893" w:rsidRDefault="35D5D89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61C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Virve-Anneli Vihman</w:t>
      </w:r>
    </w:p>
    <w:p w14:paraId="6D1E661D" w14:textId="77777777" w:rsidR="698C4656" w:rsidRDefault="00164671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et-EE"/>
        </w:rPr>
      </w:pPr>
      <w:hyperlink r:id="rId5">
        <w:r w:rsidR="698C4656" w:rsidRPr="35D5D89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virve.vihman@ut.ee</w:t>
        </w:r>
      </w:hyperlink>
    </w:p>
    <w:p w14:paraId="6D1E661E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+372 5349 6820 </w:t>
      </w:r>
    </w:p>
    <w:p w14:paraId="6D1E661F" w14:textId="77777777" w:rsidR="35D5D893" w:rsidRDefault="35D5D89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620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Mari </w:t>
      </w:r>
      <w:proofErr w:type="spellStart"/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Aigro</w:t>
      </w:r>
      <w:proofErr w:type="spellEnd"/>
    </w:p>
    <w:p w14:paraId="6D1E6621" w14:textId="77777777" w:rsidR="698C4656" w:rsidRDefault="00164671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et-EE"/>
        </w:rPr>
      </w:pPr>
      <w:hyperlink r:id="rId6">
        <w:r w:rsidR="698C4656" w:rsidRPr="35D5D89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mari.aigro@ut.ee</w:t>
        </w:r>
      </w:hyperlink>
    </w:p>
    <w:p w14:paraId="6D1E6622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+372 5344 3492</w:t>
      </w:r>
    </w:p>
    <w:sectPr w:rsidR="698C465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1Nzc3MzQysrQ0srBU0lEKTi0uzszPAykwrAUApjjM0ywAAAA="/>
  </w:docVars>
  <w:rsids>
    <w:rsidRoot w:val="00234262"/>
    <w:rsid w:val="000B5AC6"/>
    <w:rsid w:val="00164671"/>
    <w:rsid w:val="00234262"/>
    <w:rsid w:val="00B9462B"/>
    <w:rsid w:val="03E66F3F"/>
    <w:rsid w:val="0D086A4F"/>
    <w:rsid w:val="16DE2886"/>
    <w:rsid w:val="17068269"/>
    <w:rsid w:val="18C8BF66"/>
    <w:rsid w:val="19281E55"/>
    <w:rsid w:val="1AA0D84C"/>
    <w:rsid w:val="2055122A"/>
    <w:rsid w:val="2C3B7C4D"/>
    <w:rsid w:val="2F075F37"/>
    <w:rsid w:val="30427B85"/>
    <w:rsid w:val="30F09ECB"/>
    <w:rsid w:val="31D6195B"/>
    <w:rsid w:val="35623B17"/>
    <w:rsid w:val="35D5D893"/>
    <w:rsid w:val="361913CA"/>
    <w:rsid w:val="3747119A"/>
    <w:rsid w:val="37BA094A"/>
    <w:rsid w:val="39808B6E"/>
    <w:rsid w:val="3BC85996"/>
    <w:rsid w:val="3D614FE7"/>
    <w:rsid w:val="3E05B577"/>
    <w:rsid w:val="3E13ED0E"/>
    <w:rsid w:val="46B3B006"/>
    <w:rsid w:val="49F4EF02"/>
    <w:rsid w:val="4FCA476F"/>
    <w:rsid w:val="551282E0"/>
    <w:rsid w:val="558BB6AC"/>
    <w:rsid w:val="577A2EC4"/>
    <w:rsid w:val="5ABB0CD3"/>
    <w:rsid w:val="5FDEDD00"/>
    <w:rsid w:val="602A13B3"/>
    <w:rsid w:val="694EFEAF"/>
    <w:rsid w:val="698C4656"/>
    <w:rsid w:val="72B85B97"/>
    <w:rsid w:val="75F5A336"/>
    <w:rsid w:val="7937421B"/>
    <w:rsid w:val="7F5DF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E65EC"/>
  <w15:docId w15:val="{5CC9416A-8E75-4AEE-BB59-C45931B4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t-E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35D5D8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.aigro@ut.ee" TargetMode="External"/><Relationship Id="rId5" Type="http://schemas.openxmlformats.org/officeDocument/2006/relationships/hyperlink" Target="mailto:virve.vihman@ut.ee" TargetMode="External"/><Relationship Id="rId4" Type="http://schemas.openxmlformats.org/officeDocument/2006/relationships/hyperlink" Target="mailto:kristel.algvere@ut.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650</Words>
  <Characters>3773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Mari-Liis Korkus</dc:creator>
  <cp:lastModifiedBy>Kristel Algvere</cp:lastModifiedBy>
  <cp:revision>2</cp:revision>
  <cp:lastPrinted>2023-12-04T07:29:00Z</cp:lastPrinted>
  <dcterms:created xsi:type="dcterms:W3CDTF">2025-04-07T17:30:00Z</dcterms:created>
  <dcterms:modified xsi:type="dcterms:W3CDTF">2025-04-07T17:30:00Z</dcterms:modified>
</cp:coreProperties>
</file>